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1D" w:rsidRDefault="00625B1D" w:rsidP="00625B1D">
      <w:pPr>
        <w:spacing w:line="530" w:lineRule="exact"/>
        <w:ind w:firstLineChars="200" w:firstLine="562"/>
        <w:rPr>
          <w:rFonts w:ascii="仿宋" w:eastAsia="仿宋" w:hAnsi="仿宋"/>
          <w:sz w:val="24"/>
        </w:rPr>
      </w:pPr>
      <w:r>
        <w:rPr>
          <w:rFonts w:ascii="宋体" w:hAnsi="宋体" w:cs="宋体" w:hint="eastAsia"/>
          <w:sz w:val="28"/>
        </w:rPr>
        <w:t>附表1：</w:t>
      </w:r>
      <w:bookmarkStart w:id="0" w:name="_GoBack"/>
      <w:bookmarkEnd w:id="0"/>
    </w:p>
    <w:p w:rsidR="00625B1D" w:rsidRDefault="00625B1D" w:rsidP="00625B1D">
      <w:pPr>
        <w:spacing w:line="530" w:lineRule="exact"/>
        <w:ind w:firstLineChars="200" w:firstLine="482"/>
        <w:rPr>
          <w:rFonts w:ascii="仿宋" w:eastAsia="仿宋" w:hAnsi="仿宋"/>
          <w:sz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9"/>
        <w:gridCol w:w="779"/>
        <w:gridCol w:w="1366"/>
        <w:gridCol w:w="1620"/>
        <w:gridCol w:w="1965"/>
        <w:gridCol w:w="1035"/>
        <w:gridCol w:w="1381"/>
        <w:gridCol w:w="1079"/>
        <w:gridCol w:w="1080"/>
        <w:gridCol w:w="1080"/>
        <w:gridCol w:w="1081"/>
      </w:tblGrid>
      <w:tr w:rsidR="00625B1D" w:rsidTr="00BD7199">
        <w:trPr>
          <w:trHeight w:val="720"/>
        </w:trPr>
        <w:tc>
          <w:tcPr>
            <w:tcW w:w="13125" w:type="dxa"/>
            <w:gridSpan w:val="11"/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6"/>
                <w:lang w:bidi="ar"/>
              </w:rPr>
              <w:t>2021年全国大学生英语竞赛报名表</w:t>
            </w:r>
          </w:p>
        </w:tc>
      </w:tr>
      <w:tr w:rsidR="00625B1D" w:rsidTr="00BD7199">
        <w:trPr>
          <w:trHeight w:val="39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序号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姓名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学号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学院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专业班级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参赛类别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联系电话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2"/>
                <w:lang w:bidi="ar"/>
              </w:rPr>
              <w:t>指导教师</w:t>
            </w:r>
          </w:p>
        </w:tc>
        <w:tc>
          <w:tcPr>
            <w:tcW w:w="3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18"/>
                <w:lang w:bidi="ar"/>
              </w:rPr>
              <w:t>官方辅导用书订购</w:t>
            </w:r>
          </w:p>
        </w:tc>
      </w:tr>
      <w:tr w:rsidR="00625B1D" w:rsidTr="00BD7199">
        <w:trPr>
          <w:trHeight w:val="660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B1D" w:rsidRDefault="00625B1D" w:rsidP="00BD71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B1D" w:rsidRDefault="00625B1D" w:rsidP="00BD71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B1D" w:rsidRDefault="00625B1D" w:rsidP="00BD71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B1D" w:rsidRDefault="00625B1D" w:rsidP="00BD71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B1D" w:rsidRDefault="00625B1D" w:rsidP="00BD71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B1D" w:rsidRDefault="00625B1D" w:rsidP="00BD71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B1D" w:rsidRDefault="00625B1D" w:rsidP="00BD71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B1D" w:rsidRDefault="00625B1D" w:rsidP="00BD71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18"/>
                <w:lang w:bidi="ar"/>
              </w:rPr>
              <w:t>考试指南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18"/>
                <w:lang w:bidi="ar"/>
              </w:rPr>
              <w:cr/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12"/>
                <w:lang w:bidi="ar"/>
              </w:rPr>
              <w:t>（¥：）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18"/>
                <w:lang w:bidi="ar"/>
              </w:rPr>
              <w:t>奥林匹克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18"/>
                <w:lang w:bidi="ar"/>
              </w:rPr>
              <w:cr/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12"/>
                <w:lang w:bidi="ar"/>
              </w:rPr>
              <w:t>（¥：）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18"/>
                <w:lang w:bidi="ar"/>
              </w:rPr>
              <w:t>全真试题集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18"/>
                <w:lang w:bidi="ar"/>
              </w:rPr>
              <w:cr/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12"/>
                <w:lang w:bidi="ar"/>
              </w:rPr>
              <w:t>（¥：）</w:t>
            </w:r>
          </w:p>
        </w:tc>
      </w:tr>
      <w:tr w:rsidR="00625B1D" w:rsidTr="00BD7199">
        <w:trPr>
          <w:trHeight w:val="63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8"/>
                <w:szCs w:val="20"/>
                <w:lang w:bidi="ar"/>
              </w:rPr>
              <w:t>示例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8"/>
                <w:szCs w:val="20"/>
                <w:lang w:bidi="ar"/>
              </w:rPr>
              <w:t>张三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8"/>
                <w:szCs w:val="20"/>
                <w:lang w:bidi="ar"/>
              </w:rPr>
              <w:t>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8"/>
                <w:szCs w:val="20"/>
                <w:lang w:bidi="ar"/>
              </w:rPr>
              <w:t>外国语学院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8"/>
                <w:szCs w:val="20"/>
                <w:lang w:bidi="ar"/>
              </w:rPr>
              <w:t>20英语本1班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8"/>
                <w:szCs w:val="20"/>
                <w:lang w:bidi="ar"/>
              </w:rPr>
              <w:t>B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25B1D" w:rsidTr="00BD7199">
        <w:trPr>
          <w:trHeight w:val="39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25B1D" w:rsidTr="00BD7199">
        <w:trPr>
          <w:trHeight w:val="39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25B1D" w:rsidTr="00BD7199">
        <w:trPr>
          <w:trHeight w:val="39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25B1D" w:rsidTr="00BD7199">
        <w:trPr>
          <w:trHeight w:val="39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25B1D" w:rsidTr="00BD7199">
        <w:trPr>
          <w:trHeight w:val="39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25B1D" w:rsidTr="00BD7199">
        <w:trPr>
          <w:trHeight w:val="39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25B1D" w:rsidTr="00BD7199">
        <w:trPr>
          <w:trHeight w:val="39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625B1D" w:rsidTr="00BD7199">
        <w:trPr>
          <w:trHeight w:val="39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B1D" w:rsidRDefault="00625B1D" w:rsidP="00BD719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25B1D" w:rsidRDefault="00625B1D" w:rsidP="00625B1D">
      <w:pPr>
        <w:spacing w:line="530" w:lineRule="exact"/>
        <w:rPr>
          <w:rFonts w:ascii="仿宋" w:eastAsia="仿宋" w:hAnsi="仿宋"/>
          <w:sz w:val="24"/>
        </w:rPr>
      </w:pPr>
    </w:p>
    <w:p w:rsidR="00CE4060" w:rsidRDefault="00CE4060"/>
    <w:sectPr w:rsidR="00CE4060">
      <w:pgSz w:w="16838" w:h="11906" w:orient="landscape"/>
      <w:pgMar w:top="1797" w:right="1440" w:bottom="1797" w:left="1440" w:header="851" w:footer="992" w:gutter="0"/>
      <w:cols w:space="708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C2C" w:rsidRDefault="005F6C2C" w:rsidP="00625B1D">
      <w:r>
        <w:separator/>
      </w:r>
    </w:p>
  </w:endnote>
  <w:endnote w:type="continuationSeparator" w:id="0">
    <w:p w:rsidR="005F6C2C" w:rsidRDefault="005F6C2C" w:rsidP="0062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C2C" w:rsidRDefault="005F6C2C" w:rsidP="00625B1D">
      <w:r>
        <w:separator/>
      </w:r>
    </w:p>
  </w:footnote>
  <w:footnote w:type="continuationSeparator" w:id="0">
    <w:p w:rsidR="005F6C2C" w:rsidRDefault="005F6C2C" w:rsidP="00625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38"/>
    <w:rsid w:val="005F6C2C"/>
    <w:rsid w:val="00625B1D"/>
    <w:rsid w:val="00A405BD"/>
    <w:rsid w:val="00CD6138"/>
    <w:rsid w:val="00CE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1D"/>
    <w:pPr>
      <w:widowControl w:val="0"/>
      <w:jc w:val="both"/>
    </w:pPr>
    <w:rPr>
      <w:rFonts w:ascii="Times New Roman" w:eastAsia="宋体" w:hAnsi="Times New Roman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5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5B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5B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5B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1D"/>
    <w:pPr>
      <w:widowControl w:val="0"/>
      <w:jc w:val="both"/>
    </w:pPr>
    <w:rPr>
      <w:rFonts w:ascii="Times New Roman" w:eastAsia="宋体" w:hAnsi="Times New Roman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5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5B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5B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5B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2021-03-08T01:57:00Z</dcterms:created>
  <dcterms:modified xsi:type="dcterms:W3CDTF">2021-03-08T01:57:00Z</dcterms:modified>
</cp:coreProperties>
</file>